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EA" w:rsidRDefault="006C182E" w:rsidP="003E234C">
      <w:pPr>
        <w:jc w:val="center"/>
        <w:rPr>
          <w:b/>
        </w:rPr>
      </w:pPr>
      <w:r>
        <w:rPr>
          <w:b/>
        </w:rPr>
        <w:t>Evaluación unidad 6</w:t>
      </w:r>
    </w:p>
    <w:p w:rsidR="003E234C" w:rsidRPr="003E234C" w:rsidRDefault="003E234C" w:rsidP="00AE05EA">
      <w:r>
        <w:rPr>
          <w:b/>
        </w:rPr>
        <w:t>Instrucciones:</w:t>
      </w:r>
      <w:r>
        <w:t xml:space="preserve"> Responda las preguntas y guarde el archivo en formato .</w:t>
      </w:r>
      <w:proofErr w:type="spellStart"/>
      <w:r>
        <w:t>docx</w:t>
      </w:r>
      <w:proofErr w:type="spellEnd"/>
      <w:r>
        <w:t xml:space="preserve"> con su nombre como nombre del archivo. Luego súbalo a la plataforma</w:t>
      </w:r>
    </w:p>
    <w:p w:rsidR="00AE05EA" w:rsidRDefault="00AE05EA" w:rsidP="00AE05EA">
      <w:r>
        <w:t>1) Verdadero o Falso. En caso de ser falsa, justifique las falsas</w:t>
      </w:r>
    </w:p>
    <w:p w:rsidR="00AE05EA" w:rsidRDefault="00AE05EA" w:rsidP="00AE05EA"/>
    <w:p w:rsidR="00AE05EA" w:rsidRDefault="00AE05EA" w:rsidP="00AE05EA">
      <w:r>
        <w:t xml:space="preserve">a) __ </w:t>
      </w:r>
      <w:r w:rsidR="006C182E">
        <w:t>Existen muy pocos buscadores y son todos iguales</w:t>
      </w:r>
    </w:p>
    <w:p w:rsidR="00AE05EA" w:rsidRDefault="00AE05EA" w:rsidP="00AE05EA"/>
    <w:p w:rsidR="00AE05EA" w:rsidRDefault="006C182E" w:rsidP="00AE05EA">
      <w:r>
        <w:t xml:space="preserve">b) __ </w:t>
      </w:r>
      <w:proofErr w:type="spellStart"/>
      <w:r>
        <w:t>DuckDuckgo</w:t>
      </w:r>
      <w:proofErr w:type="spellEnd"/>
      <w:r>
        <w:t xml:space="preserve"> es un buscador </w:t>
      </w:r>
    </w:p>
    <w:p w:rsidR="00AE05EA" w:rsidRDefault="00AE05EA" w:rsidP="00AE05EA"/>
    <w:p w:rsidR="00AE05EA" w:rsidRDefault="006C182E" w:rsidP="00AE05EA">
      <w:r>
        <w:t xml:space="preserve">c) __ Google cobra por </w:t>
      </w:r>
      <w:proofErr w:type="spellStart"/>
      <w:r>
        <w:t>busquedas</w:t>
      </w:r>
      <w:proofErr w:type="spellEnd"/>
    </w:p>
    <w:p w:rsidR="00AE05EA" w:rsidRDefault="00AE05EA" w:rsidP="00AE05EA"/>
    <w:p w:rsidR="00AE05EA" w:rsidRDefault="00AE05EA" w:rsidP="00AE05EA">
      <w:r>
        <w:t xml:space="preserve">d) __ </w:t>
      </w:r>
      <w:r w:rsidR="006C182E">
        <w:t xml:space="preserve">En </w:t>
      </w:r>
      <w:proofErr w:type="spellStart"/>
      <w:r w:rsidR="006C182E">
        <w:t>google</w:t>
      </w:r>
      <w:proofErr w:type="spellEnd"/>
      <w:r w:rsidR="006C182E">
        <w:t xml:space="preserve">, las comillas se usan para buscar </w:t>
      </w:r>
      <w:proofErr w:type="spellStart"/>
      <w:proofErr w:type="gramStart"/>
      <w:r w:rsidR="006C182E">
        <w:t>mas</w:t>
      </w:r>
      <w:proofErr w:type="spellEnd"/>
      <w:proofErr w:type="gramEnd"/>
      <w:r w:rsidR="006C182E">
        <w:t xml:space="preserve"> resultados</w:t>
      </w:r>
    </w:p>
    <w:p w:rsidR="00AE05EA" w:rsidRDefault="00AE05EA" w:rsidP="00AE05EA"/>
    <w:p w:rsidR="00AE05EA" w:rsidRDefault="006C182E" w:rsidP="00AE05EA">
      <w:r>
        <w:t>e) __ No puedo buscar restringiendo fechas</w:t>
      </w:r>
    </w:p>
    <w:p w:rsidR="00AE05EA" w:rsidRDefault="00AE05EA" w:rsidP="00AE05EA"/>
    <w:p w:rsidR="00AE05EA" w:rsidRDefault="00AE05EA" w:rsidP="00AE05EA">
      <w:r>
        <w:t xml:space="preserve">f)  __ </w:t>
      </w:r>
      <w:r w:rsidR="006C182E">
        <w:t xml:space="preserve">En </w:t>
      </w:r>
      <w:proofErr w:type="spellStart"/>
      <w:r w:rsidR="006C182E">
        <w:t>google</w:t>
      </w:r>
      <w:proofErr w:type="spellEnd"/>
      <w:r w:rsidR="006C182E">
        <w:t>, el signo – se usa para restringir resultados</w:t>
      </w:r>
    </w:p>
    <w:p w:rsidR="00AE05EA" w:rsidRDefault="00AE05EA" w:rsidP="00AE05EA"/>
    <w:p w:rsidR="00AE05EA" w:rsidRDefault="00AE05EA" w:rsidP="00AE05EA">
      <w:r>
        <w:t xml:space="preserve">g) __ </w:t>
      </w:r>
      <w:r w:rsidR="006C182E">
        <w:t xml:space="preserve">En </w:t>
      </w:r>
      <w:proofErr w:type="spellStart"/>
      <w:r w:rsidR="006C182E">
        <w:t>google</w:t>
      </w:r>
      <w:proofErr w:type="spellEnd"/>
      <w:r w:rsidR="006C182E">
        <w:t>, para separar en rangos de números utilizo 3 puntos</w:t>
      </w:r>
    </w:p>
    <w:p w:rsidR="00AE05EA" w:rsidRDefault="00AE05EA" w:rsidP="00AE05EA"/>
    <w:p w:rsidR="00AE05EA" w:rsidRDefault="00AE05EA" w:rsidP="006C182E">
      <w:r>
        <w:t xml:space="preserve">h) __ </w:t>
      </w:r>
      <w:r w:rsidR="006C182E">
        <w:t xml:space="preserve">OR sirve en </w:t>
      </w:r>
      <w:proofErr w:type="spellStart"/>
      <w:r w:rsidR="006C182E">
        <w:t>google</w:t>
      </w:r>
      <w:proofErr w:type="spellEnd"/>
      <w:r w:rsidR="006C182E">
        <w:t xml:space="preserve"> para buscar un resultado u otro</w:t>
      </w:r>
    </w:p>
    <w:p w:rsidR="00AE05EA" w:rsidRDefault="00AE05EA"/>
    <w:sectPr w:rsidR="00AE05EA" w:rsidSect="006F4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5EA"/>
    <w:rsid w:val="003E234C"/>
    <w:rsid w:val="004441D0"/>
    <w:rsid w:val="00531BEA"/>
    <w:rsid w:val="006C164D"/>
    <w:rsid w:val="006C182E"/>
    <w:rsid w:val="006F43F5"/>
    <w:rsid w:val="00A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2013-12-16T16:01:00Z</dcterms:created>
  <dcterms:modified xsi:type="dcterms:W3CDTF">2013-12-16T16:01:00Z</dcterms:modified>
</cp:coreProperties>
</file>